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43" w:type="dxa"/>
        <w:tblLayout w:type="fixed"/>
        <w:tblLook w:val="04A0"/>
      </w:tblPr>
      <w:tblGrid>
        <w:gridCol w:w="851"/>
        <w:gridCol w:w="4536"/>
        <w:gridCol w:w="1701"/>
        <w:gridCol w:w="1001"/>
        <w:gridCol w:w="2225"/>
      </w:tblGrid>
      <w:tr w:rsidR="00EF6546" w:rsidTr="003E087C">
        <w:tc>
          <w:tcPr>
            <w:tcW w:w="10314" w:type="dxa"/>
            <w:gridSpan w:val="5"/>
          </w:tcPr>
          <w:p w:rsidR="00EF6546" w:rsidRPr="00750E48" w:rsidRDefault="00EF6546" w:rsidP="00383C72">
            <w:pPr>
              <w:rPr>
                <w:rFonts w:ascii="Comic Sans MS" w:hAnsi="Comic Sans MS"/>
                <w:b/>
                <w:sz w:val="28"/>
                <w:szCs w:val="24"/>
              </w:rPr>
            </w:pPr>
            <w:r w:rsidRPr="00750E48">
              <w:rPr>
                <w:rFonts w:ascii="Comic Sans MS" w:hAnsi="Comic Sans MS"/>
                <w:b/>
                <w:sz w:val="28"/>
                <w:szCs w:val="24"/>
              </w:rPr>
              <w:t xml:space="preserve">  </w:t>
            </w:r>
          </w:p>
          <w:p w:rsidR="00EF6546" w:rsidRPr="00750E48" w:rsidRDefault="00EF6546" w:rsidP="00383C72">
            <w:pPr>
              <w:rPr>
                <w:rFonts w:ascii="Comic Sans MS" w:hAnsi="Comic Sans MS"/>
                <w:b/>
                <w:sz w:val="28"/>
                <w:szCs w:val="24"/>
              </w:rPr>
            </w:pPr>
            <w:r>
              <w:rPr>
                <w:rFonts w:ascii="Comic Sans MS" w:hAnsi="Comic Sans MS"/>
                <w:b/>
                <w:sz w:val="28"/>
                <w:szCs w:val="24"/>
              </w:rPr>
              <w:t>Н</w:t>
            </w:r>
            <w:r w:rsidR="00722199">
              <w:rPr>
                <w:rFonts w:ascii="Comic Sans MS" w:hAnsi="Comic Sans MS"/>
                <w:b/>
                <w:sz w:val="28"/>
                <w:szCs w:val="24"/>
              </w:rPr>
              <w:t xml:space="preserve">еделя здорового образа жизни  </w:t>
            </w:r>
            <w:r w:rsidR="0085412E">
              <w:rPr>
                <w:rFonts w:ascii="Comic Sans MS" w:hAnsi="Comic Sans MS"/>
                <w:b/>
                <w:sz w:val="28"/>
                <w:szCs w:val="24"/>
              </w:rPr>
              <w:t>13</w:t>
            </w:r>
            <w:r w:rsidR="00722199">
              <w:rPr>
                <w:rFonts w:ascii="Comic Sans MS" w:hAnsi="Comic Sans MS"/>
                <w:b/>
                <w:sz w:val="28"/>
                <w:szCs w:val="24"/>
              </w:rPr>
              <w:t>.09</w:t>
            </w:r>
            <w:r w:rsidR="00494F7C">
              <w:rPr>
                <w:rFonts w:ascii="Comic Sans MS" w:hAnsi="Comic Sans MS"/>
                <w:b/>
                <w:sz w:val="28"/>
                <w:szCs w:val="24"/>
              </w:rPr>
              <w:t>.21</w:t>
            </w:r>
            <w:r w:rsidR="00722199">
              <w:rPr>
                <w:rFonts w:ascii="Comic Sans MS" w:hAnsi="Comic Sans MS"/>
                <w:b/>
                <w:sz w:val="28"/>
                <w:szCs w:val="24"/>
              </w:rPr>
              <w:t>-1</w:t>
            </w:r>
            <w:r w:rsidR="0085412E">
              <w:rPr>
                <w:rFonts w:ascii="Comic Sans MS" w:hAnsi="Comic Sans MS"/>
                <w:b/>
                <w:sz w:val="28"/>
                <w:szCs w:val="24"/>
              </w:rPr>
              <w:t>8</w:t>
            </w:r>
            <w:r>
              <w:rPr>
                <w:rFonts w:ascii="Comic Sans MS" w:hAnsi="Comic Sans MS"/>
                <w:b/>
                <w:sz w:val="28"/>
                <w:szCs w:val="24"/>
              </w:rPr>
              <w:t>.09</w:t>
            </w:r>
            <w:r w:rsidR="00494F7C">
              <w:rPr>
                <w:rFonts w:ascii="Comic Sans MS" w:hAnsi="Comic Sans MS"/>
                <w:b/>
                <w:sz w:val="28"/>
                <w:szCs w:val="24"/>
              </w:rPr>
              <w:t>.21</w:t>
            </w:r>
          </w:p>
          <w:p w:rsidR="00EF6546" w:rsidRPr="009F1491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546" w:rsidTr="00383C72">
        <w:tc>
          <w:tcPr>
            <w:tcW w:w="851" w:type="dxa"/>
          </w:tcPr>
          <w:p w:rsidR="00EF6546" w:rsidRPr="009F1491" w:rsidRDefault="00722199" w:rsidP="00383C72">
            <w:pPr>
              <w:tabs>
                <w:tab w:val="center" w:pos="5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F6546" w:rsidRPr="009F1491">
              <w:rPr>
                <w:rFonts w:ascii="Times New Roman" w:hAnsi="Times New Roman"/>
                <w:sz w:val="24"/>
                <w:szCs w:val="24"/>
              </w:rPr>
              <w:t>.1</w:t>
            </w:r>
            <w:r w:rsidR="00EF6546" w:rsidRPr="009F1491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536" w:type="dxa"/>
          </w:tcPr>
          <w:p w:rsidR="00EF6546" w:rsidRPr="009F1491" w:rsidRDefault="00722199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701" w:type="dxa"/>
          </w:tcPr>
          <w:p w:rsidR="00EF6546" w:rsidRPr="009F1491" w:rsidRDefault="0085412E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F6546" w:rsidRPr="009F1491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.21</w:t>
            </w:r>
          </w:p>
        </w:tc>
        <w:tc>
          <w:tcPr>
            <w:tcW w:w="1001" w:type="dxa"/>
          </w:tcPr>
          <w:p w:rsidR="00EF6546" w:rsidRPr="009F1491" w:rsidRDefault="00B928CF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225" w:type="dxa"/>
          </w:tcPr>
          <w:p w:rsidR="00EF6546" w:rsidRDefault="00722199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Н.В., классные руководители,</w:t>
            </w:r>
          </w:p>
          <w:p w:rsidR="00722199" w:rsidRPr="009F1491" w:rsidRDefault="00722199" w:rsidP="00383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546" w:rsidTr="00383C72">
        <w:tc>
          <w:tcPr>
            <w:tcW w:w="851" w:type="dxa"/>
          </w:tcPr>
          <w:p w:rsidR="00EF6546" w:rsidRPr="009F1491" w:rsidRDefault="00722199" w:rsidP="00383C72">
            <w:pPr>
              <w:tabs>
                <w:tab w:val="center" w:pos="5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F6546" w:rsidRPr="009F1491">
              <w:rPr>
                <w:rFonts w:ascii="Times New Roman" w:hAnsi="Times New Roman"/>
                <w:sz w:val="24"/>
                <w:szCs w:val="24"/>
              </w:rPr>
              <w:t>.2</w:t>
            </w:r>
            <w:r w:rsidR="00EF6546" w:rsidRPr="009F1491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536" w:type="dxa"/>
          </w:tcPr>
          <w:p w:rsidR="00EF6546" w:rsidRPr="0085412E" w:rsidRDefault="00722199" w:rsidP="0038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2E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мероприятия:</w:t>
            </w:r>
          </w:p>
          <w:p w:rsidR="00722199" w:rsidRPr="0085412E" w:rsidRDefault="00722199" w:rsidP="0038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2E">
              <w:rPr>
                <w:rFonts w:ascii="Times New Roman" w:hAnsi="Times New Roman" w:cs="Times New Roman"/>
                <w:sz w:val="24"/>
                <w:szCs w:val="24"/>
              </w:rPr>
              <w:t>* «Всероссийс</w:t>
            </w:r>
            <w:r w:rsidR="0008095F" w:rsidRPr="0085412E">
              <w:rPr>
                <w:rFonts w:ascii="Times New Roman" w:hAnsi="Times New Roman" w:cs="Times New Roman"/>
                <w:sz w:val="24"/>
                <w:szCs w:val="24"/>
              </w:rPr>
              <w:t>кий день бега « Кросс нации-20</w:t>
            </w:r>
            <w:r w:rsidR="008541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5412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722199" w:rsidRPr="0085412E" w:rsidRDefault="00722199" w:rsidP="0038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2E">
              <w:rPr>
                <w:rFonts w:ascii="Times New Roman" w:hAnsi="Times New Roman" w:cs="Times New Roman"/>
                <w:sz w:val="24"/>
                <w:szCs w:val="24"/>
              </w:rPr>
              <w:t xml:space="preserve">*соревнования по технике пешего туризма; </w:t>
            </w:r>
          </w:p>
          <w:p w:rsidR="00722199" w:rsidRPr="0085412E" w:rsidRDefault="00722199" w:rsidP="0038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2E">
              <w:rPr>
                <w:rFonts w:ascii="Times New Roman" w:hAnsi="Times New Roman" w:cs="Times New Roman"/>
                <w:sz w:val="24"/>
                <w:szCs w:val="24"/>
              </w:rPr>
              <w:t>*соревнования по спортивному ориентированию;</w:t>
            </w:r>
          </w:p>
          <w:p w:rsidR="00722199" w:rsidRPr="0085412E" w:rsidRDefault="00722199" w:rsidP="0038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2E">
              <w:rPr>
                <w:rFonts w:ascii="Times New Roman" w:hAnsi="Times New Roman" w:cs="Times New Roman"/>
                <w:sz w:val="24"/>
                <w:szCs w:val="24"/>
              </w:rPr>
              <w:t>* «Декада бега»;</w:t>
            </w:r>
          </w:p>
          <w:p w:rsidR="00722199" w:rsidRPr="0085412E" w:rsidRDefault="00722199" w:rsidP="0038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2E">
              <w:rPr>
                <w:rFonts w:ascii="Times New Roman" w:hAnsi="Times New Roman" w:cs="Times New Roman"/>
                <w:sz w:val="24"/>
                <w:szCs w:val="24"/>
              </w:rPr>
              <w:t>* Открытие Школьной спартакиады: кросс и квест.</w:t>
            </w:r>
          </w:p>
          <w:p w:rsidR="00C25F66" w:rsidRPr="0085412E" w:rsidRDefault="00722199" w:rsidP="0038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2E">
              <w:rPr>
                <w:rFonts w:ascii="Times New Roman" w:hAnsi="Times New Roman" w:cs="Times New Roman"/>
                <w:sz w:val="24"/>
                <w:szCs w:val="24"/>
              </w:rPr>
              <w:t xml:space="preserve">*Туристический  поход «Тагильская </w:t>
            </w:r>
          </w:p>
          <w:p w:rsidR="00722199" w:rsidRPr="0085412E" w:rsidRDefault="00722199" w:rsidP="0038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2E">
              <w:rPr>
                <w:rFonts w:ascii="Times New Roman" w:hAnsi="Times New Roman" w:cs="Times New Roman"/>
                <w:sz w:val="24"/>
                <w:szCs w:val="24"/>
              </w:rPr>
              <w:t>прогулка»</w:t>
            </w:r>
          </w:p>
          <w:p w:rsidR="00C25F66" w:rsidRPr="0085412E" w:rsidRDefault="00C25F66" w:rsidP="00C2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2E">
              <w:rPr>
                <w:rFonts w:ascii="Times New Roman" w:hAnsi="Times New Roman" w:cs="Times New Roman"/>
                <w:sz w:val="24"/>
                <w:szCs w:val="24"/>
              </w:rPr>
              <w:t>*Туристическая эстафета</w:t>
            </w:r>
          </w:p>
          <w:p w:rsidR="00C25F66" w:rsidRPr="0085412E" w:rsidRDefault="00C25F66" w:rsidP="00C2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2E">
              <w:rPr>
                <w:rFonts w:ascii="Times New Roman" w:hAnsi="Times New Roman" w:cs="Times New Roman"/>
                <w:sz w:val="24"/>
                <w:szCs w:val="24"/>
              </w:rPr>
              <w:t>* Футбольный турнир « Кожаный мяч»</w:t>
            </w:r>
          </w:p>
          <w:p w:rsidR="00C25F66" w:rsidRPr="0085412E" w:rsidRDefault="00C25F66" w:rsidP="00C2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2E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  <w:p w:rsidR="00C25F66" w:rsidRPr="0085412E" w:rsidRDefault="00C25F66" w:rsidP="00C2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12E">
              <w:rPr>
                <w:rFonts w:ascii="Times New Roman" w:hAnsi="Times New Roman" w:cs="Times New Roman"/>
                <w:sz w:val="24"/>
                <w:szCs w:val="24"/>
              </w:rPr>
              <w:t>*Веселые старты «Самый быстрый» 1-2 класс</w:t>
            </w:r>
          </w:p>
          <w:p w:rsidR="00722199" w:rsidRPr="009F1491" w:rsidRDefault="00722199" w:rsidP="00383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546" w:rsidRPr="009F1491" w:rsidRDefault="00722199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EF6546" w:rsidRPr="009F1491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EF6546" w:rsidRPr="009F1491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1-11</w:t>
            </w:r>
          </w:p>
          <w:p w:rsidR="00EF6546" w:rsidRPr="009F1491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EF6546" w:rsidRDefault="00722199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Н.В.,</w:t>
            </w:r>
          </w:p>
          <w:p w:rsidR="00722199" w:rsidRDefault="00722199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Шилова О.В.,</w:t>
            </w:r>
          </w:p>
          <w:p w:rsidR="0008095F" w:rsidRDefault="00722199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Зульфикарова Л.В.</w:t>
            </w:r>
            <w:r w:rsidR="0008095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22199" w:rsidRPr="009F1491" w:rsidRDefault="0008095F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Шуплецов П.Р.</w:t>
            </w:r>
          </w:p>
        </w:tc>
      </w:tr>
      <w:tr w:rsidR="00EF6546" w:rsidTr="00383C72">
        <w:tc>
          <w:tcPr>
            <w:tcW w:w="851" w:type="dxa"/>
          </w:tcPr>
          <w:p w:rsidR="00EF6546" w:rsidRPr="009F1491" w:rsidRDefault="00722199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F6546" w:rsidRPr="009F1491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4536" w:type="dxa"/>
          </w:tcPr>
          <w:p w:rsidR="00EF6546" w:rsidRPr="009F1491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 xml:space="preserve">Выставка в школьной библиотеке по теме </w:t>
            </w:r>
            <w:r w:rsidR="0008095F">
              <w:rPr>
                <w:rFonts w:ascii="Times New Roman" w:hAnsi="Times New Roman"/>
                <w:sz w:val="24"/>
                <w:szCs w:val="24"/>
              </w:rPr>
              <w:t>ЗОЖ</w:t>
            </w:r>
            <w:r w:rsidR="00207FCD">
              <w:rPr>
                <w:rFonts w:ascii="Times New Roman" w:hAnsi="Times New Roman"/>
                <w:sz w:val="24"/>
                <w:szCs w:val="24"/>
              </w:rPr>
              <w:t xml:space="preserve"> (вред алкоголя)</w:t>
            </w:r>
          </w:p>
        </w:tc>
        <w:tc>
          <w:tcPr>
            <w:tcW w:w="1701" w:type="dxa"/>
          </w:tcPr>
          <w:p w:rsidR="00EF6546" w:rsidRPr="009F1491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001" w:type="dxa"/>
          </w:tcPr>
          <w:p w:rsidR="00EF6546" w:rsidRPr="009F1491" w:rsidRDefault="0085412E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225" w:type="dxa"/>
          </w:tcPr>
          <w:p w:rsidR="00EF6546" w:rsidRPr="009F1491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Л.В.</w:t>
            </w:r>
          </w:p>
        </w:tc>
      </w:tr>
      <w:tr w:rsidR="00EF6546" w:rsidTr="00383C72">
        <w:tc>
          <w:tcPr>
            <w:tcW w:w="851" w:type="dxa"/>
          </w:tcPr>
          <w:p w:rsidR="00EF6546" w:rsidRPr="009F1491" w:rsidRDefault="00722199" w:rsidP="00383C72">
            <w:pPr>
              <w:tabs>
                <w:tab w:val="center" w:pos="5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F6546" w:rsidRPr="009F1491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4536" w:type="dxa"/>
          </w:tcPr>
          <w:p w:rsidR="00EF6546" w:rsidRPr="009F1491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 xml:space="preserve">Проведение конкурсов, викторин на </w:t>
            </w:r>
            <w:r w:rsidR="0008095F">
              <w:rPr>
                <w:rFonts w:ascii="Times New Roman" w:hAnsi="Times New Roman"/>
                <w:sz w:val="24"/>
                <w:szCs w:val="24"/>
              </w:rPr>
              <w:t>тему ЗОЖ</w:t>
            </w:r>
          </w:p>
        </w:tc>
        <w:tc>
          <w:tcPr>
            <w:tcW w:w="1701" w:type="dxa"/>
          </w:tcPr>
          <w:p w:rsidR="00EF6546" w:rsidRPr="009F1491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001" w:type="dxa"/>
          </w:tcPr>
          <w:p w:rsidR="00EF6546" w:rsidRPr="009F1491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25" w:type="dxa"/>
          </w:tcPr>
          <w:p w:rsidR="00EF6546" w:rsidRPr="009F1491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Гриненко Т.А.</w:t>
            </w:r>
            <w:r w:rsidRPr="009F149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6546" w:rsidRPr="009F1491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F6546" w:rsidTr="00383C72">
        <w:tc>
          <w:tcPr>
            <w:tcW w:w="851" w:type="dxa"/>
          </w:tcPr>
          <w:p w:rsidR="00EF6546" w:rsidRPr="009F1491" w:rsidRDefault="00722199" w:rsidP="00383C72">
            <w:pPr>
              <w:tabs>
                <w:tab w:val="center" w:pos="5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F6546" w:rsidRPr="009F1491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4536" w:type="dxa"/>
          </w:tcPr>
          <w:p w:rsidR="00EF6546" w:rsidRPr="009F1491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 xml:space="preserve">Показ учебных видеофильмов по </w:t>
            </w:r>
            <w:r w:rsidR="0008095F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1701" w:type="dxa"/>
          </w:tcPr>
          <w:p w:rsidR="00EF6546" w:rsidRPr="009F1491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001" w:type="dxa"/>
          </w:tcPr>
          <w:p w:rsidR="00EF6546" w:rsidRPr="009F1491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225" w:type="dxa"/>
          </w:tcPr>
          <w:p w:rsidR="00EF6546" w:rsidRPr="009F1491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Шилова О.В.</w:t>
            </w:r>
          </w:p>
        </w:tc>
      </w:tr>
      <w:tr w:rsidR="00EF6546" w:rsidTr="00383C72">
        <w:tc>
          <w:tcPr>
            <w:tcW w:w="851" w:type="dxa"/>
          </w:tcPr>
          <w:p w:rsidR="00EF6546" w:rsidRPr="009F1491" w:rsidRDefault="00722199" w:rsidP="00383C72">
            <w:pPr>
              <w:tabs>
                <w:tab w:val="center" w:pos="5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F6546" w:rsidRPr="009F1491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4536" w:type="dxa"/>
          </w:tcPr>
          <w:p w:rsidR="00EF6546" w:rsidRPr="009F1491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Классные часы и беседы, посвященные бо</w:t>
            </w:r>
            <w:r w:rsidR="0008095F">
              <w:rPr>
                <w:rFonts w:ascii="Times New Roman" w:hAnsi="Times New Roman"/>
                <w:sz w:val="24"/>
                <w:szCs w:val="24"/>
              </w:rPr>
              <w:t>рьбе с вредными привычками</w:t>
            </w:r>
            <w:r w:rsidR="00207F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F6546" w:rsidRPr="009F1491" w:rsidRDefault="0085412E" w:rsidP="008541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F6546"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01" w:type="dxa"/>
          </w:tcPr>
          <w:p w:rsidR="00EF6546" w:rsidRPr="009F1491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1-11</w:t>
            </w:r>
          </w:p>
          <w:p w:rsidR="00EF6546" w:rsidRPr="009F1491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EF6546" w:rsidRPr="009F1491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 xml:space="preserve">Классные  руководители  </w:t>
            </w:r>
          </w:p>
        </w:tc>
      </w:tr>
      <w:tr w:rsidR="00EF6546" w:rsidTr="00383C72">
        <w:tc>
          <w:tcPr>
            <w:tcW w:w="851" w:type="dxa"/>
          </w:tcPr>
          <w:p w:rsidR="00EF6546" w:rsidRPr="009F1491" w:rsidRDefault="00722199" w:rsidP="00383C72">
            <w:pPr>
              <w:tabs>
                <w:tab w:val="center" w:pos="5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F6546" w:rsidRPr="009F1491">
              <w:rPr>
                <w:rFonts w:ascii="Times New Roman" w:hAnsi="Times New Roman"/>
                <w:sz w:val="24"/>
                <w:szCs w:val="24"/>
              </w:rPr>
              <w:t>.</w:t>
            </w:r>
            <w:r w:rsidR="00B928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EF6546" w:rsidRPr="004800F9" w:rsidRDefault="004800F9" w:rsidP="00480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распространение памяток, листовок, буклетов по вопросам безопасности жизнедеятельности среди учащихся, их родителей, жителей микрорайона ( у ДК «Юбилейней»)</w:t>
            </w:r>
          </w:p>
        </w:tc>
        <w:tc>
          <w:tcPr>
            <w:tcW w:w="1701" w:type="dxa"/>
          </w:tcPr>
          <w:p w:rsidR="00EF6546" w:rsidRPr="009F1491" w:rsidRDefault="004800F9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F6546" w:rsidRPr="009F1491">
              <w:rPr>
                <w:rFonts w:ascii="Times New Roman" w:hAnsi="Times New Roman"/>
                <w:sz w:val="24"/>
                <w:szCs w:val="24"/>
              </w:rPr>
              <w:t>.09</w:t>
            </w:r>
            <w:r w:rsidR="0085412E">
              <w:rPr>
                <w:rFonts w:ascii="Times New Roman" w:hAnsi="Times New Roman"/>
                <w:sz w:val="24"/>
                <w:szCs w:val="24"/>
              </w:rPr>
              <w:t>.21</w:t>
            </w:r>
          </w:p>
        </w:tc>
        <w:tc>
          <w:tcPr>
            <w:tcW w:w="1001" w:type="dxa"/>
          </w:tcPr>
          <w:p w:rsidR="00EF6546" w:rsidRPr="009F1491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225" w:type="dxa"/>
          </w:tcPr>
          <w:p w:rsidR="00EF6546" w:rsidRDefault="004800F9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Рашина</w:t>
            </w:r>
            <w:r w:rsidR="0085412E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.О.,</w:t>
            </w:r>
          </w:p>
          <w:p w:rsidR="004800F9" w:rsidRPr="009F1491" w:rsidRDefault="0085412E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Фаткулина Е.С.</w:t>
            </w:r>
            <w:r w:rsidR="00207F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6546" w:rsidTr="00383C72">
        <w:tc>
          <w:tcPr>
            <w:tcW w:w="851" w:type="dxa"/>
          </w:tcPr>
          <w:p w:rsidR="00EF6546" w:rsidRPr="009F1491" w:rsidRDefault="00722199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F6546" w:rsidRPr="009F1491">
              <w:rPr>
                <w:rFonts w:ascii="Times New Roman" w:hAnsi="Times New Roman"/>
                <w:sz w:val="24"/>
                <w:szCs w:val="24"/>
              </w:rPr>
              <w:t>.</w:t>
            </w:r>
            <w:r w:rsidR="00B928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EF6546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  <w:r w:rsidRPr="009F1491">
              <w:rPr>
                <w:rFonts w:ascii="Times New Roman" w:hAnsi="Times New Roman"/>
                <w:sz w:val="24"/>
                <w:szCs w:val="24"/>
              </w:rPr>
              <w:t>Библиотечный час</w:t>
            </w:r>
            <w:r w:rsidR="0008095F">
              <w:rPr>
                <w:rFonts w:ascii="Times New Roman" w:hAnsi="Times New Roman"/>
                <w:sz w:val="24"/>
                <w:szCs w:val="24"/>
              </w:rPr>
              <w:t>, посвящённый вопросу ЗОЖ</w:t>
            </w:r>
          </w:p>
          <w:p w:rsidR="00EF6546" w:rsidRPr="009F1491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546" w:rsidRPr="009F1491" w:rsidRDefault="00215CE9" w:rsidP="008541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412E">
              <w:rPr>
                <w:rFonts w:ascii="Times New Roman" w:hAnsi="Times New Roman"/>
                <w:sz w:val="24"/>
                <w:szCs w:val="24"/>
              </w:rPr>
              <w:t>5</w:t>
            </w:r>
            <w:r w:rsidR="00EF6546">
              <w:rPr>
                <w:rFonts w:ascii="Times New Roman" w:hAnsi="Times New Roman"/>
                <w:sz w:val="24"/>
                <w:szCs w:val="24"/>
              </w:rPr>
              <w:t>.09</w:t>
            </w:r>
            <w:r w:rsidR="0085412E">
              <w:rPr>
                <w:rFonts w:ascii="Times New Roman" w:hAnsi="Times New Roman"/>
                <w:sz w:val="24"/>
                <w:szCs w:val="24"/>
              </w:rPr>
              <w:t>.21</w:t>
            </w:r>
            <w:r w:rsidR="00EF6546">
              <w:rPr>
                <w:rFonts w:ascii="Times New Roman" w:hAnsi="Times New Roman"/>
                <w:sz w:val="24"/>
                <w:szCs w:val="24"/>
              </w:rPr>
              <w:t xml:space="preserve">  14.00</w:t>
            </w:r>
          </w:p>
        </w:tc>
        <w:tc>
          <w:tcPr>
            <w:tcW w:w="1001" w:type="dxa"/>
          </w:tcPr>
          <w:p w:rsidR="00EF6546" w:rsidRPr="009F1491" w:rsidRDefault="0085412E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F6546">
              <w:rPr>
                <w:rFonts w:ascii="Times New Roman" w:hAnsi="Times New Roman"/>
                <w:sz w:val="24"/>
                <w:szCs w:val="24"/>
              </w:rPr>
              <w:t xml:space="preserve">Б </w:t>
            </w:r>
          </w:p>
        </w:tc>
        <w:tc>
          <w:tcPr>
            <w:tcW w:w="2225" w:type="dxa"/>
          </w:tcPr>
          <w:p w:rsidR="00EF6546" w:rsidRDefault="00EF6546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№7,</w:t>
            </w:r>
          </w:p>
          <w:p w:rsidR="00EF6546" w:rsidRPr="009F1491" w:rsidRDefault="004800F9" w:rsidP="003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Сухоруков Р.Ю</w:t>
            </w:r>
            <w:r w:rsidR="00EF65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36DA0" w:rsidRPr="00ED5330" w:rsidRDefault="00836DA0" w:rsidP="00836D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6169" w:rsidRDefault="00C96169"/>
    <w:sectPr w:rsidR="00C96169" w:rsidSect="007662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215" w:rsidRDefault="007A7215" w:rsidP="00EF6546">
      <w:pPr>
        <w:spacing w:after="0" w:line="240" w:lineRule="auto"/>
      </w:pPr>
      <w:r>
        <w:separator/>
      </w:r>
    </w:p>
  </w:endnote>
  <w:endnote w:type="continuationSeparator" w:id="1">
    <w:p w:rsidR="007A7215" w:rsidRDefault="007A7215" w:rsidP="00EF6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215" w:rsidRDefault="007A7215" w:rsidP="00EF6546">
      <w:pPr>
        <w:spacing w:after="0" w:line="240" w:lineRule="auto"/>
      </w:pPr>
      <w:r>
        <w:separator/>
      </w:r>
    </w:p>
  </w:footnote>
  <w:footnote w:type="continuationSeparator" w:id="1">
    <w:p w:rsidR="007A7215" w:rsidRDefault="007A7215" w:rsidP="00EF6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71897"/>
    <w:multiLevelType w:val="hybridMultilevel"/>
    <w:tmpl w:val="83A4C97C"/>
    <w:lvl w:ilvl="0" w:tplc="D84A0E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9D7EB7"/>
    <w:multiLevelType w:val="hybridMultilevel"/>
    <w:tmpl w:val="EC8C7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6DA0"/>
    <w:rsid w:val="00007A8F"/>
    <w:rsid w:val="0008095F"/>
    <w:rsid w:val="00207FCD"/>
    <w:rsid w:val="00215CE9"/>
    <w:rsid w:val="0022206A"/>
    <w:rsid w:val="0024202A"/>
    <w:rsid w:val="002B2160"/>
    <w:rsid w:val="004800F9"/>
    <w:rsid w:val="00486ED1"/>
    <w:rsid w:val="00494F7C"/>
    <w:rsid w:val="004D69F3"/>
    <w:rsid w:val="00594CB2"/>
    <w:rsid w:val="00653EAF"/>
    <w:rsid w:val="007119DC"/>
    <w:rsid w:val="00715322"/>
    <w:rsid w:val="00722199"/>
    <w:rsid w:val="00775028"/>
    <w:rsid w:val="007A7215"/>
    <w:rsid w:val="00836DA0"/>
    <w:rsid w:val="0085412E"/>
    <w:rsid w:val="008D36EE"/>
    <w:rsid w:val="009258E3"/>
    <w:rsid w:val="009812A7"/>
    <w:rsid w:val="009C3954"/>
    <w:rsid w:val="009C4468"/>
    <w:rsid w:val="00B16F63"/>
    <w:rsid w:val="00B928CF"/>
    <w:rsid w:val="00C25F66"/>
    <w:rsid w:val="00C43ADC"/>
    <w:rsid w:val="00C96169"/>
    <w:rsid w:val="00DA00FA"/>
    <w:rsid w:val="00DF70CE"/>
    <w:rsid w:val="00E26057"/>
    <w:rsid w:val="00EB2B33"/>
    <w:rsid w:val="00EF6546"/>
    <w:rsid w:val="00FA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D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6DA0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EF6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6546"/>
  </w:style>
  <w:style w:type="paragraph" w:styleId="a7">
    <w:name w:val="footer"/>
    <w:basedOn w:val="a"/>
    <w:link w:val="a8"/>
    <w:uiPriority w:val="99"/>
    <w:semiHidden/>
    <w:unhideWhenUsed/>
    <w:rsid w:val="00EF6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65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2018-09-14T07:01:00Z</dcterms:created>
  <dcterms:modified xsi:type="dcterms:W3CDTF">2021-09-06T04:51:00Z</dcterms:modified>
</cp:coreProperties>
</file>